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E2BB8">
      <w:pPr>
        <w:pStyle w:val="20"/>
        <w:framePr w:w="0" w:hRule="auto" w:wrap="auto" w:vAnchor="margin" w:hAnchor="text" w:xAlign="left" w:yAlign="inline"/>
        <w:ind w:firstLine="721"/>
        <w:rPr>
          <w:rFonts w:hint="eastAsia"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中国工程建设焊接协会</w:t>
      </w:r>
      <w:r>
        <w:rPr>
          <w:rFonts w:ascii="华文中宋" w:hAnsi="华文中宋" w:eastAsia="华文中宋"/>
          <w:b/>
          <w:bCs/>
          <w:sz w:val="36"/>
          <w:szCs w:val="36"/>
        </w:rPr>
        <w:t>团体</w:t>
      </w:r>
      <w:r>
        <w:rPr>
          <w:rFonts w:hint="eastAsia" w:ascii="华文中宋" w:hAnsi="华文中宋" w:eastAsia="华文中宋"/>
          <w:b/>
          <w:bCs/>
          <w:sz w:val="36"/>
          <w:szCs w:val="36"/>
        </w:rPr>
        <w:t>标准《</w:t>
      </w:r>
      <w:r>
        <w:rPr>
          <w:rFonts w:hint="eastAsia" w:ascii="华文中宋" w:hAnsi="华文中宋" w:eastAsia="华文中宋"/>
          <w:b/>
          <w:bCs/>
          <w:sz w:val="36"/>
          <w:szCs w:val="36"/>
          <w:lang w:val="en-US" w:eastAsia="zh-CN"/>
        </w:rPr>
        <w:t>特种设备焊接材料全要素管理导则</w:t>
      </w:r>
      <w:r>
        <w:rPr>
          <w:rFonts w:hint="eastAsia" w:ascii="华文中宋" w:hAnsi="华文中宋" w:eastAsia="华文中宋"/>
          <w:b/>
          <w:bCs/>
          <w:sz w:val="36"/>
          <w:szCs w:val="36"/>
        </w:rPr>
        <w:t>》</w:t>
      </w:r>
    </w:p>
    <w:p w14:paraId="28E71303">
      <w:pPr>
        <w:pStyle w:val="20"/>
        <w:framePr w:w="0" w:hRule="auto" w:wrap="auto" w:vAnchor="margin" w:hAnchor="text" w:xAlign="left" w:yAlign="inline"/>
        <w:ind w:firstLine="721"/>
        <w:rPr>
          <w:rFonts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（征求意见</w:t>
      </w:r>
      <w:r>
        <w:rPr>
          <w:rFonts w:ascii="华文中宋" w:hAnsi="华文中宋" w:eastAsia="华文中宋"/>
          <w:b/>
          <w:bCs/>
          <w:sz w:val="36"/>
          <w:szCs w:val="36"/>
        </w:rPr>
        <w:t>稿</w:t>
      </w:r>
      <w:r>
        <w:rPr>
          <w:rFonts w:hint="eastAsia" w:ascii="华文中宋" w:hAnsi="华文中宋" w:eastAsia="华文中宋"/>
          <w:b/>
          <w:bCs/>
          <w:sz w:val="36"/>
          <w:szCs w:val="36"/>
        </w:rPr>
        <w:t>）意见反馈表</w:t>
      </w:r>
    </w:p>
    <w:tbl>
      <w:tblPr>
        <w:tblStyle w:val="9"/>
        <w:tblW w:w="136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1684"/>
        <w:gridCol w:w="1221"/>
        <w:gridCol w:w="2602"/>
        <w:gridCol w:w="1376"/>
        <w:gridCol w:w="2140"/>
        <w:gridCol w:w="1070"/>
        <w:gridCol w:w="2445"/>
      </w:tblGrid>
      <w:tr w14:paraId="322DF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43D12910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填表人</w:t>
            </w:r>
          </w:p>
        </w:tc>
        <w:tc>
          <w:tcPr>
            <w:tcW w:w="1684" w:type="dxa"/>
            <w:vAlign w:val="center"/>
          </w:tcPr>
          <w:p w14:paraId="4A2135E2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21" w:type="dxa"/>
            <w:vAlign w:val="center"/>
          </w:tcPr>
          <w:p w14:paraId="771D0E98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电话</w:t>
            </w:r>
          </w:p>
        </w:tc>
        <w:tc>
          <w:tcPr>
            <w:tcW w:w="2602" w:type="dxa"/>
            <w:vAlign w:val="center"/>
          </w:tcPr>
          <w:p w14:paraId="30C5C1D9">
            <w:pPr>
              <w:spacing w:line="360" w:lineRule="auto"/>
              <w:ind w:left="-239" w:leftChars="-114" w:firstLine="240" w:firstLineChars="114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2DAA7993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E-mail</w:t>
            </w:r>
          </w:p>
        </w:tc>
        <w:tc>
          <w:tcPr>
            <w:tcW w:w="2140" w:type="dxa"/>
            <w:vAlign w:val="center"/>
          </w:tcPr>
          <w:p w14:paraId="0006CAC8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070" w:type="dxa"/>
            <w:vAlign w:val="center"/>
          </w:tcPr>
          <w:p w14:paraId="1F9E0DFC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传真</w:t>
            </w:r>
          </w:p>
        </w:tc>
        <w:tc>
          <w:tcPr>
            <w:tcW w:w="2445" w:type="dxa"/>
            <w:vAlign w:val="center"/>
          </w:tcPr>
          <w:p w14:paraId="0D8B4049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 w14:paraId="1DD80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28C69A53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提出单位</w:t>
            </w:r>
          </w:p>
        </w:tc>
        <w:tc>
          <w:tcPr>
            <w:tcW w:w="5507" w:type="dxa"/>
            <w:gridSpan w:val="3"/>
            <w:vAlign w:val="center"/>
          </w:tcPr>
          <w:p w14:paraId="661B1FD1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39A08193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通信地址</w:t>
            </w:r>
          </w:p>
        </w:tc>
        <w:tc>
          <w:tcPr>
            <w:tcW w:w="5655" w:type="dxa"/>
            <w:gridSpan w:val="3"/>
            <w:vAlign w:val="center"/>
          </w:tcPr>
          <w:p w14:paraId="5D97A66A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 w14:paraId="74A64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04372854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序号</w:t>
            </w:r>
          </w:p>
        </w:tc>
        <w:tc>
          <w:tcPr>
            <w:tcW w:w="1684" w:type="dxa"/>
            <w:vAlign w:val="center"/>
          </w:tcPr>
          <w:p w14:paraId="5312C255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章条号</w:t>
            </w:r>
          </w:p>
        </w:tc>
        <w:tc>
          <w:tcPr>
            <w:tcW w:w="5199" w:type="dxa"/>
            <w:gridSpan w:val="3"/>
            <w:vAlign w:val="center"/>
          </w:tcPr>
          <w:p w14:paraId="11B609FA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意见</w:t>
            </w:r>
            <w:r>
              <w:rPr>
                <w:rFonts w:ascii="宋体" w:hAnsi="宋体" w:eastAsia="宋体"/>
                <w:b/>
                <w:szCs w:val="21"/>
              </w:rPr>
              <w:t>内容</w:t>
            </w:r>
          </w:p>
        </w:tc>
        <w:tc>
          <w:tcPr>
            <w:tcW w:w="5655" w:type="dxa"/>
            <w:gridSpan w:val="3"/>
            <w:vAlign w:val="center"/>
          </w:tcPr>
          <w:p w14:paraId="0FA98028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修改建议</w:t>
            </w:r>
          </w:p>
        </w:tc>
      </w:tr>
      <w:tr w14:paraId="741E2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2A9F1CF2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352645DC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1852C98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3B097018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3CE0A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44376D14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1D60619F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158DE3EF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7F6E1320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4886D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10A13E91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14E9EC9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6D25FAE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65174389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675CF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777B5B44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52693B8F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2A1EC088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78CCE43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78C20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185366F1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6E784161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5667323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bookmarkStart w:id="0" w:name="_GoBack"/>
            <w:bookmarkEnd w:id="0"/>
          </w:p>
        </w:tc>
        <w:tc>
          <w:tcPr>
            <w:tcW w:w="5655" w:type="dxa"/>
            <w:gridSpan w:val="3"/>
            <w:vAlign w:val="center"/>
          </w:tcPr>
          <w:p w14:paraId="45E20657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0903D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028B0ADE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6AE30D7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2387E9E4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3024A612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7F358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74422861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29141A35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033E3E98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05F410CF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383CF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42DD881E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47BBC708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09CF5979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72A82915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 w14:paraId="733939F7">
      <w:pPr>
        <w:tabs>
          <w:tab w:val="left" w:pos="5220"/>
        </w:tabs>
        <w:ind w:firstLine="840" w:firstLineChars="400"/>
        <w:rPr>
          <w:rFonts w:hint="eastAsia"/>
        </w:rPr>
      </w:pPr>
      <w:r>
        <w:rPr>
          <w:rFonts w:hint="eastAsia"/>
        </w:rPr>
        <w:t xml:space="preserve">                                                                                            （纸幅不够，请附页）</w:t>
      </w:r>
    </w:p>
    <w:p w14:paraId="56CD44A2">
      <w:pPr>
        <w:jc w:val="left"/>
        <w:outlineLvl w:val="3"/>
        <w:rPr>
          <w:rFonts w:hint="eastAsia" w:ascii="宋体" w:hAnsi="宋体" w:eastAsia="宋体" w:cs="宋体"/>
          <w:color w:val="000000"/>
          <w:kern w:val="0"/>
          <w:lang w:val="en-US" w:eastAsia="zh-CN" w:bidi="ar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'Times New Roman'">
    <w:altName w:val="Noto Sans SC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FF314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15708A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15708A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yMjk1NTcxMjliZDM1OWNjYjUzY2UzYmZjMGNmNjgifQ=="/>
  </w:docVars>
  <w:rsids>
    <w:rsidRoot w:val="0093187E"/>
    <w:rsid w:val="0004710E"/>
    <w:rsid w:val="00051C75"/>
    <w:rsid w:val="00055598"/>
    <w:rsid w:val="00087284"/>
    <w:rsid w:val="0009704C"/>
    <w:rsid w:val="000C3EC3"/>
    <w:rsid w:val="00100A8C"/>
    <w:rsid w:val="001317F1"/>
    <w:rsid w:val="001418B7"/>
    <w:rsid w:val="001666E4"/>
    <w:rsid w:val="001D4946"/>
    <w:rsid w:val="0026579B"/>
    <w:rsid w:val="002A3DBB"/>
    <w:rsid w:val="002C2DE9"/>
    <w:rsid w:val="002D2DE6"/>
    <w:rsid w:val="0031141F"/>
    <w:rsid w:val="00322CFC"/>
    <w:rsid w:val="00380A9E"/>
    <w:rsid w:val="00392015"/>
    <w:rsid w:val="003A0FAC"/>
    <w:rsid w:val="003B16FA"/>
    <w:rsid w:val="003B2D93"/>
    <w:rsid w:val="003B403C"/>
    <w:rsid w:val="003F0AF4"/>
    <w:rsid w:val="004278E4"/>
    <w:rsid w:val="004420C7"/>
    <w:rsid w:val="00450A67"/>
    <w:rsid w:val="00471A48"/>
    <w:rsid w:val="0048253A"/>
    <w:rsid w:val="004B0C06"/>
    <w:rsid w:val="004C19D7"/>
    <w:rsid w:val="004F30F5"/>
    <w:rsid w:val="005050E5"/>
    <w:rsid w:val="00517DD2"/>
    <w:rsid w:val="005C63AA"/>
    <w:rsid w:val="005E148E"/>
    <w:rsid w:val="005E2FC8"/>
    <w:rsid w:val="006075FF"/>
    <w:rsid w:val="00624540"/>
    <w:rsid w:val="006637BB"/>
    <w:rsid w:val="00664A2C"/>
    <w:rsid w:val="00670ECC"/>
    <w:rsid w:val="00685715"/>
    <w:rsid w:val="00686FCB"/>
    <w:rsid w:val="00694E62"/>
    <w:rsid w:val="006A5BD2"/>
    <w:rsid w:val="00713A79"/>
    <w:rsid w:val="007163D5"/>
    <w:rsid w:val="00735EA7"/>
    <w:rsid w:val="00736C10"/>
    <w:rsid w:val="007374EA"/>
    <w:rsid w:val="007754FC"/>
    <w:rsid w:val="007C7671"/>
    <w:rsid w:val="007C7883"/>
    <w:rsid w:val="007D3251"/>
    <w:rsid w:val="0083239F"/>
    <w:rsid w:val="00837757"/>
    <w:rsid w:val="0084315E"/>
    <w:rsid w:val="00847045"/>
    <w:rsid w:val="00864F78"/>
    <w:rsid w:val="00866222"/>
    <w:rsid w:val="00881929"/>
    <w:rsid w:val="00891068"/>
    <w:rsid w:val="00892A39"/>
    <w:rsid w:val="008B74DB"/>
    <w:rsid w:val="008E4283"/>
    <w:rsid w:val="00910967"/>
    <w:rsid w:val="0093187E"/>
    <w:rsid w:val="009640C6"/>
    <w:rsid w:val="009C0CB0"/>
    <w:rsid w:val="009D75F9"/>
    <w:rsid w:val="00A17B94"/>
    <w:rsid w:val="00A753FE"/>
    <w:rsid w:val="00A75596"/>
    <w:rsid w:val="00AD4FF4"/>
    <w:rsid w:val="00AE6010"/>
    <w:rsid w:val="00B2429A"/>
    <w:rsid w:val="00B634BF"/>
    <w:rsid w:val="00B64B1D"/>
    <w:rsid w:val="00C05C7C"/>
    <w:rsid w:val="00C20EDE"/>
    <w:rsid w:val="00C41BBA"/>
    <w:rsid w:val="00C53CE6"/>
    <w:rsid w:val="00C7689D"/>
    <w:rsid w:val="00CB7EC0"/>
    <w:rsid w:val="00CD46E2"/>
    <w:rsid w:val="00CF1796"/>
    <w:rsid w:val="00D0329E"/>
    <w:rsid w:val="00D13C65"/>
    <w:rsid w:val="00D1666F"/>
    <w:rsid w:val="00D36941"/>
    <w:rsid w:val="00D41138"/>
    <w:rsid w:val="00D426F0"/>
    <w:rsid w:val="00DB0EA8"/>
    <w:rsid w:val="00E32F43"/>
    <w:rsid w:val="00E3502A"/>
    <w:rsid w:val="00E840A0"/>
    <w:rsid w:val="00E955AF"/>
    <w:rsid w:val="00EA38ED"/>
    <w:rsid w:val="00EF6A98"/>
    <w:rsid w:val="00F258C2"/>
    <w:rsid w:val="00F53A19"/>
    <w:rsid w:val="00F759EF"/>
    <w:rsid w:val="00F77755"/>
    <w:rsid w:val="00FC5931"/>
    <w:rsid w:val="00FF2FB3"/>
    <w:rsid w:val="18213346"/>
    <w:rsid w:val="1EA01608"/>
    <w:rsid w:val="2B144FF4"/>
    <w:rsid w:val="2E1A39AF"/>
    <w:rsid w:val="2EA9733D"/>
    <w:rsid w:val="316B03FE"/>
    <w:rsid w:val="496A22B9"/>
    <w:rsid w:val="56CD32DF"/>
    <w:rsid w:val="580649BC"/>
    <w:rsid w:val="59717821"/>
    <w:rsid w:val="607420EC"/>
    <w:rsid w:val="74DC6239"/>
    <w:rsid w:val="7D45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adjustRightInd w:val="0"/>
      <w:spacing w:line="312" w:lineRule="atLeast"/>
      <w:textAlignment w:val="baseline"/>
    </w:pPr>
    <w:rPr>
      <w:rFonts w:ascii="宋体" w:hAnsi="Courier New"/>
      <w:kern w:val="0"/>
    </w:rPr>
  </w:style>
  <w:style w:type="paragraph" w:styleId="3">
    <w:name w:val="Date"/>
    <w:basedOn w:val="1"/>
    <w:next w:val="1"/>
    <w:link w:val="18"/>
    <w:autoRedefine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39"/>
    <w:pPr>
      <w:tabs>
        <w:tab w:val="right" w:leader="dot" w:pos="9241"/>
      </w:tabs>
      <w:spacing w:before="78" w:beforeLines="25" w:after="78" w:afterLines="25"/>
      <w:jc w:val="left"/>
    </w:pPr>
    <w:rPr>
      <w:rFonts w:ascii="宋体"/>
      <w:color w:val="FF0000"/>
      <w:szCs w:val="21"/>
    </w:rPr>
  </w:style>
  <w:style w:type="paragraph" w:styleId="7">
    <w:name w:val="toc 2"/>
    <w:basedOn w:val="1"/>
    <w:next w:val="1"/>
    <w:qFormat/>
    <w:uiPriority w:val="39"/>
    <w:pPr>
      <w:tabs>
        <w:tab w:val="right" w:leader="dot" w:pos="9241"/>
      </w:tabs>
    </w:pPr>
    <w:rPr>
      <w:rFonts w:ascii="宋体"/>
      <w:szCs w:val="21"/>
    </w:rPr>
  </w:style>
  <w:style w:type="paragraph" w:styleId="8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10">
    <w:name w:val="Table Grid"/>
    <w:basedOn w:val="9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99"/>
    <w:rPr>
      <w:color w:val="0000FF"/>
      <w:spacing w:val="0"/>
      <w:w w:val="100"/>
      <w:szCs w:val="21"/>
      <w:u w:val="single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页眉 字符"/>
    <w:basedOn w:val="11"/>
    <w:link w:val="5"/>
    <w:autoRedefine/>
    <w:qFormat/>
    <w:uiPriority w:val="99"/>
    <w:rPr>
      <w:sz w:val="18"/>
      <w:szCs w:val="18"/>
    </w:rPr>
  </w:style>
  <w:style w:type="character" w:customStyle="1" w:styleId="16">
    <w:name w:val="页脚 字符"/>
    <w:basedOn w:val="11"/>
    <w:link w:val="4"/>
    <w:autoRedefine/>
    <w:qFormat/>
    <w:uiPriority w:val="99"/>
    <w:rPr>
      <w:sz w:val="18"/>
      <w:szCs w:val="18"/>
    </w:rPr>
  </w:style>
  <w:style w:type="paragraph" w:customStyle="1" w:styleId="17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8">
    <w:name w:val="日期 字符"/>
    <w:basedOn w:val="11"/>
    <w:link w:val="3"/>
    <w:autoRedefine/>
    <w:semiHidden/>
    <w:qFormat/>
    <w:uiPriority w:val="99"/>
    <w:rPr>
      <w:kern w:val="2"/>
      <w:sz w:val="21"/>
      <w:szCs w:val="22"/>
    </w:rPr>
  </w:style>
  <w:style w:type="table" w:customStyle="1" w:styleId="19">
    <w:name w:val="网格型1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封面标准名称"/>
    <w:autoRedefine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21">
    <w:name w:val="Table Paragraph"/>
    <w:basedOn w:val="1"/>
    <w:qFormat/>
    <w:uiPriority w:val="1"/>
    <w:pPr>
      <w:jc w:val="center"/>
    </w:pPr>
    <w:rPr>
      <w:rFonts w:ascii="Arial" w:hAnsi="Arial" w:eastAsia="Arial" w:cs="Arial"/>
      <w:lang w:val="en-US" w:eastAsia="zh-CN" w:bidi="ar-SA"/>
    </w:rPr>
  </w:style>
  <w:style w:type="paragraph" w:customStyle="1" w:styleId="22">
    <w:name w:val="发布日期"/>
    <w:semiHidden/>
    <w:qFormat/>
    <w:uiPriority w:val="0"/>
    <w:pPr>
      <w:framePr w:w="4000" w:h="473" w:hRule="exact" w:hSpace="180" w:vSpace="180" w:wrap="around" w:vAnchor="margin" w:hAnchor="margin" w:y="13511" w:anchorLock="1"/>
    </w:pPr>
    <w:rPr>
      <w:rFonts w:ascii="Times New Roman" w:hAnsi="Times New Roman" w:eastAsia="黑体" w:cs="Times New Roman"/>
      <w:sz w:val="28"/>
      <w:lang w:val="en-US" w:eastAsia="zh-CN" w:bidi="ar-SA"/>
    </w:rPr>
  </w:style>
  <w:style w:type="paragraph" w:customStyle="1" w:styleId="23">
    <w:name w:val="实施日期"/>
    <w:basedOn w:val="22"/>
    <w:semiHidden/>
    <w:qFormat/>
    <w:uiPriority w:val="0"/>
    <w:pPr>
      <w:framePr w:hSpace="0" w:wrap="around" w:xAlign="right"/>
      <w:tabs>
        <w:tab w:val="left" w:pos="1080"/>
      </w:tabs>
      <w:ind w:left="1080" w:hanging="1080"/>
      <w:jc w:val="right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6871</Words>
  <Characters>8326</Characters>
  <Lines>4</Lines>
  <Paragraphs>1</Paragraphs>
  <TotalTime>1</TotalTime>
  <ScaleCrop>false</ScaleCrop>
  <LinksUpToDate>false</LinksUpToDate>
  <CharactersWithSpaces>9070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2024-05-29T06:00:00Z</dcterms:created>
  <dc:creator>m hou</dc:creator>
  <cp:lastModifiedBy>慢热那拉</cp:lastModifiedBy>
  <cp:lastPrinted>2024-05-29T03:27:00Z</cp:lastPrinted>
  <dcterms:modified xsi:type="dcterms:W3CDTF">2025-07-11T08:30:25Z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B6C6F398F0B2498587A6448379B0D299_13</vt:lpwstr>
  </property>
  <property fmtid="{D5CDD505-2E9C-101B-9397-08002B2CF9AE}" pid="4" name="KSOTemplateDocerSaveRecord">
    <vt:lpwstr>eyJoZGlkIjoiZTdiYWM5Y2M5NjE1NzZhN2ZmNDAzNmE4ODM2NDU1NjYiLCJ1c2VySWQiOiI1Mjg2MDY2NjAifQ==</vt:lpwstr>
  </property>
</Properties>
</file>